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>
        <w:trPr>
          <w:trHeight w:hRule="exact" w:val="440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5C6D84F1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   </w:t>
            </w:r>
            <w:r w:rsidR="007E4CF6">
              <w:rPr>
                <w:rFonts w:ascii="Arial" w:hAnsi="Arial"/>
                <w:b/>
              </w:rPr>
              <w:t>A336/A326/A31</w:t>
            </w:r>
          </w:p>
        </w:tc>
        <w:tc>
          <w:tcPr>
            <w:tcW w:w="5103" w:type="dxa"/>
          </w:tcPr>
          <w:p w14:paraId="0AA9DB74" w14:textId="26245ACD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7E4CF6" w:rsidRPr="007E4CF6">
              <w:rPr>
                <w:rFonts w:ascii="Arial" w:hAnsi="Arial"/>
                <w:b/>
              </w:rPr>
              <w:t>P128/10 &amp; 25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04AF0E01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7E4CF6">
              <w:rPr>
                <w:b/>
                <w:sz w:val="20"/>
              </w:rPr>
              <w:t>22.3.22</w:t>
            </w:r>
          </w:p>
        </w:tc>
        <w:tc>
          <w:tcPr>
            <w:tcW w:w="5103" w:type="dxa"/>
            <w:vAlign w:val="center"/>
          </w:tcPr>
          <w:p w14:paraId="5F654DBC" w14:textId="125BAD4A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7E4CF6">
              <w:rPr>
                <w:rFonts w:ascii="Arial" w:hAnsi="Arial"/>
                <w:b/>
              </w:rPr>
              <w:t>Julian Gee, Sotonia CC</w:t>
            </w:r>
          </w:p>
        </w:tc>
      </w:tr>
    </w:tbl>
    <w:p w14:paraId="33599239" w14:textId="62D8B0F5" w:rsidR="00647CA4" w:rsidRDefault="00647CA4">
      <w:pPr>
        <w:rPr>
          <w:rFonts w:ascii="Arial" w:hAnsi="Arial"/>
          <w:sz w:val="36"/>
        </w:rPr>
      </w:pPr>
    </w:p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>
        <w:tc>
          <w:tcPr>
            <w:tcW w:w="10420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6AE65BF7" w14:textId="29CE48FB" w:rsidR="007E4CF6" w:rsidRDefault="00B27C86" w:rsidP="007E4CF6"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  <w:proofErr w:type="gramStart"/>
            <w:r w:rsidR="007E4CF6">
              <w:rPr>
                <w:u w:val="single"/>
              </w:rPr>
              <w:t>START</w:t>
            </w:r>
            <w:r w:rsidR="007E4CF6">
              <w:rPr>
                <w:noProof/>
              </w:rPr>
              <w:t xml:space="preserve">  </w:t>
            </w:r>
            <w:r w:rsidR="007E4CF6">
              <w:t>at</w:t>
            </w:r>
            <w:proofErr w:type="gramEnd"/>
            <w:r w:rsidR="007E4CF6">
              <w:t xml:space="preserve"> the (south) exit of the layby outside the school on </w:t>
            </w:r>
            <w:proofErr w:type="spellStart"/>
            <w:r w:rsidR="007E4CF6">
              <w:t>Copythorne</w:t>
            </w:r>
            <w:proofErr w:type="spellEnd"/>
            <w:r w:rsidR="007E4CF6">
              <w:t xml:space="preserve"> hill (GR308148) (at the point </w:t>
            </w:r>
          </w:p>
          <w:p w14:paraId="2263017A" w14:textId="77777777" w:rsidR="007E4CF6" w:rsidRDefault="007E4CF6" w:rsidP="007E4CF6">
            <w:r>
              <w:t xml:space="preserve">where the </w:t>
            </w:r>
            <w:proofErr w:type="gramStart"/>
            <w:r>
              <w:t>School</w:t>
            </w:r>
            <w:proofErr w:type="gramEnd"/>
            <w:r>
              <w:t xml:space="preserve"> zig-zag crosses the edge of carriageway line)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0.00 miles</w:t>
            </w:r>
          </w:p>
          <w:p w14:paraId="4B3C6AC7" w14:textId="77777777" w:rsidR="007E4CF6" w:rsidRDefault="007E4CF6" w:rsidP="007E4CF6">
            <w:r>
              <w:t xml:space="preserve">Go south to </w:t>
            </w:r>
            <w:proofErr w:type="spellStart"/>
            <w:r>
              <w:t>Cadnam</w:t>
            </w:r>
            <w:proofErr w:type="spellEnd"/>
            <w:r>
              <w:t xml:space="preserve"> roundabout and take 1</w:t>
            </w:r>
            <w:r>
              <w:rPr>
                <w:vertAlign w:val="superscript"/>
              </w:rPr>
              <w:t>st</w:t>
            </w:r>
            <w:r>
              <w:t xml:space="preserve"> exit (left)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1.10 miles</w:t>
            </w:r>
          </w:p>
          <w:p w14:paraId="67D93CBE" w14:textId="77777777" w:rsidR="007E4CF6" w:rsidRDefault="007E4CF6" w:rsidP="007E4CF6">
            <w:r>
              <w:t>Go to Goodies roundabout and take 1</w:t>
            </w:r>
            <w:r>
              <w:rPr>
                <w:vertAlign w:val="superscript"/>
              </w:rPr>
              <w:t>st</w:t>
            </w:r>
            <w:r>
              <w:t xml:space="preserve"> exit (left) (GR 336130)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3.77 miles</w:t>
            </w:r>
          </w:p>
          <w:p w14:paraId="13FC26CF" w14:textId="77777777" w:rsidR="007E4CF6" w:rsidRDefault="007E4CF6" w:rsidP="007E4CF6">
            <w:r>
              <w:t>Go to Morrisons roundabout and take 1</w:t>
            </w:r>
            <w:r>
              <w:rPr>
                <w:vertAlign w:val="superscript"/>
              </w:rPr>
              <w:t>st</w:t>
            </w:r>
            <w:r>
              <w:t xml:space="preserve"> exit (straight on)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4.37 miles</w:t>
            </w:r>
          </w:p>
          <w:p w14:paraId="4B698840" w14:textId="77777777" w:rsidR="007E4CF6" w:rsidRDefault="007E4CF6" w:rsidP="007E4CF6">
            <w:r>
              <w:t xml:space="preserve">Take the slip road left at Brookes Hill to roundabout where take second exit (right)5.68 </w:t>
            </w:r>
            <w:proofErr w:type="spellStart"/>
            <w:proofErr w:type="gramStart"/>
            <w:r>
              <w:t>miles.Turn</w:t>
            </w:r>
            <w:proofErr w:type="spellEnd"/>
            <w:proofErr w:type="gramEnd"/>
            <w:r>
              <w:t xml:space="preserve"> left onto</w:t>
            </w:r>
          </w:p>
          <w:p w14:paraId="2A9CC9CE" w14:textId="77777777" w:rsidR="007E4CF6" w:rsidRDefault="007E4CF6" w:rsidP="007E4CF6">
            <w:r>
              <w:t xml:space="preserve">A31 and continue over </w:t>
            </w:r>
            <w:proofErr w:type="spellStart"/>
            <w:r>
              <w:t>Copythorne</w:t>
            </w:r>
            <w:proofErr w:type="spellEnd"/>
            <w:r>
              <w:t xml:space="preserve"> hill, through the start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7.56 miles</w:t>
            </w:r>
          </w:p>
          <w:p w14:paraId="5BF6B369" w14:textId="77777777" w:rsidR="007E4CF6" w:rsidRDefault="007E4CF6" w:rsidP="007E4CF6">
            <w:r>
              <w:t xml:space="preserve">Continue to </w:t>
            </w:r>
            <w:proofErr w:type="spellStart"/>
            <w:r>
              <w:t>Cadnam</w:t>
            </w:r>
            <w:proofErr w:type="spellEnd"/>
            <w:r>
              <w:t xml:space="preserve"> roundabout and take 1</w:t>
            </w:r>
            <w:r>
              <w:rPr>
                <w:vertAlign w:val="superscript"/>
              </w:rPr>
              <w:t>st</w:t>
            </w:r>
            <w:r>
              <w:t xml:space="preserve"> exit (left)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8.66 miles</w:t>
            </w:r>
          </w:p>
          <w:p w14:paraId="224D993D" w14:textId="77777777" w:rsidR="007E4CF6" w:rsidRDefault="007E4CF6" w:rsidP="007E4CF6">
            <w:r>
              <w:t xml:space="preserve">Finish at the drain cover which is 30yds before the bus stop and 0.1 miles past the east end of the large </w:t>
            </w:r>
          </w:p>
          <w:p w14:paraId="15FC87B0" w14:textId="77777777" w:rsidR="007E4CF6" w:rsidRDefault="007E4CF6" w:rsidP="007E4CF6">
            <w:r>
              <w:t>Bartley lay-by (GR 316129)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10.00 miles</w:t>
            </w:r>
          </w:p>
          <w:p w14:paraId="10D4A21A" w14:textId="13EE2C34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79AA7E81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28440476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33264198" w14:textId="1CC40D6E" w:rsidR="00E10281" w:rsidRPr="000A4B66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7F6B4A3E" w14:textId="77777777" w:rsidTr="00EF03A3">
        <w:trPr>
          <w:trHeight w:val="861"/>
        </w:trPr>
        <w:tc>
          <w:tcPr>
            <w:tcW w:w="10194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23A2D59E" w14:textId="73D6EC0F"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5318F7">
              <w:rPr>
                <w:rFonts w:ascii="Arial" w:hAnsi="Arial"/>
              </w:rPr>
              <w:t>Not measured but won’t exceed limits</w:t>
            </w:r>
          </w:p>
          <w:p w14:paraId="347223B4" w14:textId="19D074F4" w:rsidR="00E10281" w:rsidRDefault="00E10281" w:rsidP="00596BED">
            <w:pPr>
              <w:rPr>
                <w:rFonts w:ascii="Arial" w:hAnsi="Arial"/>
              </w:rPr>
            </w:pPr>
          </w:p>
          <w:p w14:paraId="6D236FD5" w14:textId="77777777" w:rsidR="00E10281" w:rsidRDefault="00E10281" w:rsidP="00596BED">
            <w:pPr>
              <w:rPr>
                <w:rFonts w:ascii="Arial" w:hAnsi="Arial"/>
              </w:rPr>
            </w:pP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  <w:tr w:rsidR="00EF03A3" w:rsidRPr="000A4B66" w14:paraId="65A5082B" w14:textId="77777777" w:rsidTr="006414E7">
        <w:trPr>
          <w:trHeight w:val="956"/>
        </w:trPr>
        <w:tc>
          <w:tcPr>
            <w:tcW w:w="10194" w:type="dxa"/>
            <w:shd w:val="clear" w:color="auto" w:fill="auto"/>
          </w:tcPr>
          <w:p w14:paraId="021C0D4C" w14:textId="77777777" w:rsidR="00EF03A3" w:rsidRPr="000A4B66" w:rsidRDefault="00EF03A3" w:rsidP="006414E7">
            <w:pPr>
              <w:rPr>
                <w:rFonts w:ascii="Arial" w:hAnsi="Arial"/>
                <w:b/>
              </w:rPr>
            </w:pPr>
          </w:p>
          <w:p w14:paraId="0936D5EF" w14:textId="77777777" w:rsidR="00EF03A3" w:rsidRPr="00802F93" w:rsidRDefault="00EF03A3" w:rsidP="006414E7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>
              <w:rPr>
                <w:rFonts w:ascii="Arial" w:hAnsi="Arial"/>
                <w:b/>
              </w:rPr>
              <w:t>: Roads have been used for both Open and Club events for over 20 years</w:t>
            </w:r>
          </w:p>
          <w:p w14:paraId="17B9E395" w14:textId="77777777" w:rsidR="00EF03A3" w:rsidRPr="00802F93" w:rsidRDefault="00EF03A3" w:rsidP="006414E7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515C869D" w14:textId="77777777" w:rsidR="00EF03A3" w:rsidRPr="000A4B66" w:rsidRDefault="00EF03A3" w:rsidP="006414E7">
            <w:pPr>
              <w:rPr>
                <w:rFonts w:ascii="Arial" w:hAnsi="Arial"/>
              </w:rPr>
            </w:pPr>
          </w:p>
        </w:tc>
      </w:tr>
    </w:tbl>
    <w:p w14:paraId="000EC999" w14:textId="07373496" w:rsidR="007E4CF6" w:rsidRDefault="00EF03A3">
      <w:r>
        <w:t xml:space="preserve"> </w:t>
      </w:r>
      <w:r w:rsidR="007E4CF6">
        <w:br w:type="page"/>
      </w:r>
    </w:p>
    <w:p w14:paraId="345CB18A" w14:textId="77777777" w:rsidR="00064047" w:rsidRDefault="00064047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p w14:paraId="5B88B2EE" w14:textId="77777777" w:rsidR="00A65832" w:rsidRDefault="00A65832">
      <w:pPr>
        <w:jc w:val="center"/>
        <w:rPr>
          <w:rFonts w:ascii="Arial" w:hAnsi="Arial"/>
          <w:b/>
        </w:rPr>
        <w:sectPr w:rsidR="00A65832" w:rsidSect="008A73C1">
          <w:footerReference w:type="default" r:id="rId8"/>
          <w:pgSz w:w="11906" w:h="16838" w:code="9"/>
          <w:pgMar w:top="856" w:right="851" w:bottom="600" w:left="851" w:header="567" w:footer="567" w:gutter="0"/>
          <w:pgNumType w:start="1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563"/>
        <w:gridCol w:w="2559"/>
        <w:gridCol w:w="1572"/>
        <w:gridCol w:w="2428"/>
      </w:tblGrid>
      <w:tr w:rsidR="00647CA4" w14:paraId="5A4C47E9" w14:textId="77777777" w:rsidTr="00A65832">
        <w:trPr>
          <w:trHeight w:hRule="exact" w:val="893"/>
          <w:jc w:val="center"/>
        </w:trPr>
        <w:tc>
          <w:tcPr>
            <w:tcW w:w="0" w:type="auto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0" w:type="auto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0" w:type="auto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0" w:type="auto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0" w:type="auto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3A161D" w14:paraId="72D313E2" w14:textId="77777777" w:rsidTr="00A65832"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4FC8" w14:textId="273A3B49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5E02" w14:textId="77777777" w:rsidR="003A161D" w:rsidRDefault="003A161D" w:rsidP="003A161D">
            <w:pPr>
              <w:pStyle w:val="Heading3"/>
              <w:jc w:val="center"/>
            </w:pPr>
            <w:r>
              <w:t>General Requirements</w:t>
            </w:r>
            <w:r>
              <w:tab/>
              <w:t xml:space="preserve">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EF7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Road Usage meets CTT Traffic Standards</w:t>
            </w:r>
            <w:r w:rsidRPr="003A161D">
              <w:rPr>
                <w:rFonts w:ascii="Arial" w:hAnsi="Arial"/>
                <w:b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2435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F439" w14:textId="77777777" w:rsidR="003A161D" w:rsidRDefault="003A161D" w:rsidP="003A161D">
            <w:pPr>
              <w:pStyle w:val="Heading4"/>
            </w:pPr>
            <w:r>
              <w:t xml:space="preserve">Traffic Counts </w:t>
            </w:r>
          </w:p>
          <w:p w14:paraId="693008EB" w14:textId="77777777" w:rsidR="003A161D" w:rsidRDefault="003A161D" w:rsidP="003A161D">
            <w:pPr>
              <w:pStyle w:val="Heading4"/>
            </w:pPr>
            <w:r>
              <w:t>Time restrictions on use of Course.</w:t>
            </w:r>
            <w:r>
              <w:tab/>
            </w:r>
          </w:p>
        </w:tc>
      </w:tr>
      <w:tr w:rsidR="003A161D" w14:paraId="4651AFAD" w14:textId="77777777" w:rsidTr="00A65832">
        <w:trPr>
          <w:trHeight w:hRule="exact" w:val="18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B040" w14:textId="269E6FF8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5780" w14:textId="77777777" w:rsidR="003A161D" w:rsidRDefault="003A161D" w:rsidP="003A161D">
            <w:pPr>
              <w:pStyle w:val="Heading3"/>
              <w:jc w:val="center"/>
            </w:pPr>
            <w:r>
              <w:t>Before START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9194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 xml:space="preserve">Competitors riding from Event Headquarters </w:t>
            </w:r>
          </w:p>
          <w:p w14:paraId="26CED0EE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Competitors warming up.</w:t>
            </w:r>
            <w:r w:rsidRPr="003A161D">
              <w:rPr>
                <w:rFonts w:ascii="Arial" w:hAnsi="Arial"/>
                <w:b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FF2B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041E" w14:textId="77777777" w:rsidR="003A161D" w:rsidRDefault="003A161D" w:rsidP="003A161D">
            <w:pPr>
              <w:pStyle w:val="Heading4"/>
            </w:pPr>
            <w:r>
              <w:t>Cycle Event Warning Sign</w:t>
            </w:r>
          </w:p>
          <w:p w14:paraId="0205B12B" w14:textId="77777777" w:rsidR="003A161D" w:rsidRDefault="003A161D" w:rsidP="003A161D">
            <w:pPr>
              <w:pStyle w:val="Heading4"/>
            </w:pPr>
            <w:r>
              <w:t xml:space="preserve">Instruction on Start </w:t>
            </w:r>
            <w:proofErr w:type="gramStart"/>
            <w:r>
              <w:t>Sheet;</w:t>
            </w:r>
            <w:proofErr w:type="gramEnd"/>
            <w:r>
              <w:tab/>
            </w:r>
          </w:p>
          <w:p w14:paraId="2F6A6FED" w14:textId="77777777" w:rsidR="003A161D" w:rsidRPr="003A161D" w:rsidRDefault="003A161D" w:rsidP="003A161D">
            <w:pPr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prohibited areas for warming up</w:t>
            </w:r>
          </w:p>
          <w:p w14:paraId="21549E82" w14:textId="77777777" w:rsidR="003A161D" w:rsidRPr="003A161D" w:rsidRDefault="003A161D" w:rsidP="003A161D">
            <w:pPr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 xml:space="preserve">no U turns in sight </w:t>
            </w:r>
            <w:proofErr w:type="gramStart"/>
            <w:r w:rsidRPr="003A161D">
              <w:rPr>
                <w:rFonts w:ascii="Arial" w:hAnsi="Arial"/>
                <w:b/>
              </w:rPr>
              <w:t>of  Timekeeper</w:t>
            </w:r>
            <w:proofErr w:type="gramEnd"/>
          </w:p>
        </w:tc>
      </w:tr>
      <w:tr w:rsidR="003A161D" w14:paraId="0795D84F" w14:textId="77777777" w:rsidTr="00EF03A3">
        <w:trPr>
          <w:trHeight w:hRule="exact" w:val="9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6081" w14:textId="305777DF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AD7" w14:textId="77777777" w:rsidR="003A161D" w:rsidRDefault="003A161D" w:rsidP="003A161D">
            <w:pPr>
              <w:pStyle w:val="Heading3"/>
              <w:jc w:val="center"/>
            </w:pPr>
            <w:r>
              <w:t>Area of Start SU308148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8C1D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 xml:space="preserve">Competitors wait in the layby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FE7C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E5F6" w14:textId="77777777" w:rsidR="003A161D" w:rsidRPr="003A161D" w:rsidRDefault="003A161D" w:rsidP="003A161D">
            <w:pPr>
              <w:pStyle w:val="Heading4"/>
            </w:pPr>
            <w:r>
              <w:t>Note at signing-on re U turns in vicinity of start</w:t>
            </w:r>
          </w:p>
          <w:p w14:paraId="194F0595" w14:textId="77777777" w:rsidR="003A161D" w:rsidRPr="003A161D" w:rsidRDefault="003A161D" w:rsidP="003A161D">
            <w:pPr>
              <w:pStyle w:val="Heading4"/>
            </w:pPr>
            <w:r>
              <w:t>Cycle Event Warning sign</w:t>
            </w:r>
          </w:p>
        </w:tc>
      </w:tr>
      <w:tr w:rsidR="003A161D" w14:paraId="49A71EC4" w14:textId="77777777" w:rsidTr="00A65832">
        <w:trPr>
          <w:trHeight w:hRule="exact"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0480" w14:textId="29836078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 miles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6602" w14:textId="77777777" w:rsidR="003A161D" w:rsidRDefault="003A161D" w:rsidP="003A161D">
            <w:pPr>
              <w:pStyle w:val="Heading3"/>
              <w:jc w:val="center"/>
            </w:pPr>
            <w:r>
              <w:t xml:space="preserve">START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4DD1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Competitors and/or Holder-up falling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24C3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4E0" w14:textId="77777777" w:rsidR="003A161D" w:rsidRDefault="003A161D" w:rsidP="003A161D">
            <w:pPr>
              <w:pStyle w:val="Heading4"/>
            </w:pPr>
            <w:r>
              <w:t>No additional measures required</w:t>
            </w:r>
          </w:p>
        </w:tc>
      </w:tr>
      <w:tr w:rsidR="003A161D" w14:paraId="1F69BF62" w14:textId="77777777" w:rsidTr="00A65832">
        <w:trPr>
          <w:trHeight w:hRule="exact" w:val="7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136E" w14:textId="6DDE2F78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EB6" w14:textId="77777777" w:rsidR="003A161D" w:rsidRDefault="003A161D" w:rsidP="003A161D">
            <w:pPr>
              <w:pStyle w:val="Heading3"/>
              <w:jc w:val="center"/>
            </w:pPr>
            <w:r>
              <w:t>X-roads Newbridge Road, Pollards Moor Road</w:t>
            </w:r>
          </w:p>
          <w:p w14:paraId="115EEE76" w14:textId="77777777" w:rsidR="003A161D" w:rsidRPr="003A161D" w:rsidRDefault="003A161D" w:rsidP="003A161D">
            <w:pPr>
              <w:pStyle w:val="Heading3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DF64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Minor Roads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AD7C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43B1" w14:textId="77777777" w:rsidR="003A161D" w:rsidRPr="003A161D" w:rsidRDefault="003A161D" w:rsidP="003A161D">
            <w:pPr>
              <w:pStyle w:val="Heading4"/>
            </w:pPr>
            <w:r>
              <w:t>No additional measures required</w:t>
            </w:r>
          </w:p>
        </w:tc>
      </w:tr>
      <w:tr w:rsidR="003A161D" w14:paraId="23DC9CE7" w14:textId="77777777" w:rsidTr="00A65832">
        <w:trPr>
          <w:trHeight w:hRule="exact"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E386" w14:textId="7FCFFA1D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6C1D" w14:textId="77777777" w:rsidR="003A161D" w:rsidRDefault="003A161D" w:rsidP="003A161D">
            <w:pPr>
              <w:pStyle w:val="Heading3"/>
              <w:jc w:val="center"/>
            </w:pPr>
            <w:r>
              <w:t>Turning on right</w:t>
            </w:r>
          </w:p>
          <w:p w14:paraId="17C8659C" w14:textId="77777777" w:rsidR="003A161D" w:rsidRDefault="003A161D" w:rsidP="003A161D">
            <w:pPr>
              <w:pStyle w:val="Heading3"/>
              <w:jc w:val="center"/>
            </w:pPr>
            <w:r>
              <w:t>Newbridge Road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D9AD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Minor Road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B10A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BBC0" w14:textId="77777777" w:rsidR="003A161D" w:rsidRDefault="003A161D" w:rsidP="003A161D">
            <w:pPr>
              <w:pStyle w:val="Heading4"/>
            </w:pPr>
            <w:r>
              <w:t>No additional measures required</w:t>
            </w:r>
          </w:p>
        </w:tc>
      </w:tr>
      <w:tr w:rsidR="003A161D" w14:paraId="0B6C6C63" w14:textId="77777777" w:rsidTr="00A65832">
        <w:trPr>
          <w:trHeight w:hRule="exact"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0FD3" w14:textId="66E5C2EF" w:rsidR="003A161D" w:rsidRPr="003A161D" w:rsidRDefault="00EE238C" w:rsidP="00EE238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FD8C" w14:textId="77777777" w:rsidR="003A161D" w:rsidRPr="003A161D" w:rsidRDefault="003A161D" w:rsidP="003A161D">
            <w:pPr>
              <w:pStyle w:val="Heading3"/>
              <w:jc w:val="center"/>
            </w:pPr>
            <w:r>
              <w:t>Turning on left Old Lyndhurst Road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D347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Minor Road – no through road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2887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A5CC" w14:textId="77777777" w:rsidR="003A161D" w:rsidRPr="003A161D" w:rsidRDefault="003A161D" w:rsidP="003A161D">
            <w:pPr>
              <w:pStyle w:val="Heading4"/>
            </w:pPr>
            <w:r>
              <w:t>No additional measures required</w:t>
            </w:r>
          </w:p>
        </w:tc>
      </w:tr>
      <w:tr w:rsidR="003A161D" w14:paraId="059FF081" w14:textId="77777777" w:rsidTr="00A65832">
        <w:trPr>
          <w:trHeight w:hRule="exact" w:val="10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CD4F" w14:textId="172AE733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2425" w14:textId="77777777" w:rsidR="003A161D" w:rsidRPr="003A161D" w:rsidRDefault="003A161D" w:rsidP="003A161D">
            <w:pPr>
              <w:pStyle w:val="Heading3"/>
              <w:jc w:val="center"/>
            </w:pPr>
            <w:proofErr w:type="spellStart"/>
            <w:r>
              <w:t>Cadnam</w:t>
            </w:r>
            <w:proofErr w:type="spellEnd"/>
            <w:r>
              <w:t xml:space="preserve"> and Bartley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6E1D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Various shops, businesses, driveways, garages, laybys and</w:t>
            </w:r>
          </w:p>
          <w:p w14:paraId="427F4419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residential roads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4CB3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2BCB" w14:textId="77777777" w:rsidR="003A161D" w:rsidRPr="003A161D" w:rsidRDefault="003A161D" w:rsidP="003A161D">
            <w:pPr>
              <w:pStyle w:val="Heading4"/>
            </w:pPr>
            <w:r w:rsidRPr="003A161D">
              <w:t>No additional measures required</w:t>
            </w:r>
          </w:p>
        </w:tc>
      </w:tr>
      <w:tr w:rsidR="003A161D" w14:paraId="5DFB9374" w14:textId="77777777" w:rsidTr="00A65832">
        <w:trPr>
          <w:trHeight w:hRule="exact" w:val="9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2B99" w14:textId="5819150F" w:rsidR="003A161D" w:rsidRPr="003A161D" w:rsidRDefault="00CA1C8C" w:rsidP="003A161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1.10 miles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8943" w14:textId="77777777" w:rsidR="003A161D" w:rsidRPr="003A161D" w:rsidRDefault="003A161D" w:rsidP="003A161D">
            <w:pPr>
              <w:pStyle w:val="Heading3"/>
              <w:jc w:val="center"/>
            </w:pPr>
            <w:proofErr w:type="spellStart"/>
            <w:r w:rsidRPr="003A161D">
              <w:t>Cadnam</w:t>
            </w:r>
            <w:proofErr w:type="spellEnd"/>
            <w:r w:rsidRPr="003A161D">
              <w:t xml:space="preserve"> roundabout 1st exit onto A336 towards </w:t>
            </w:r>
            <w:proofErr w:type="spellStart"/>
            <w:r w:rsidRPr="003A161D">
              <w:t>Netley</w:t>
            </w:r>
            <w:proofErr w:type="spellEnd"/>
            <w:r w:rsidRPr="003A161D">
              <w:t xml:space="preserve"> Marsh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2C5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Traffic on RAB has priority.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0AD5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49FE" w14:textId="77777777" w:rsidR="003A161D" w:rsidRPr="003A161D" w:rsidRDefault="003A161D" w:rsidP="003A161D">
            <w:pPr>
              <w:pStyle w:val="Heading4"/>
            </w:pPr>
            <w:r w:rsidRPr="003A161D">
              <w:t>Warning signs on all approach roads or marshal.</w:t>
            </w:r>
          </w:p>
        </w:tc>
      </w:tr>
      <w:tr w:rsidR="003A161D" w14:paraId="0F0CD97E" w14:textId="77777777" w:rsidTr="005318F7">
        <w:trPr>
          <w:trHeight w:hRule="exact" w:val="8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E7D" w14:textId="5549D2F0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D09E" w14:textId="77777777" w:rsidR="003A161D" w:rsidRPr="003A161D" w:rsidRDefault="003A161D" w:rsidP="003A161D">
            <w:pPr>
              <w:pStyle w:val="Heading3"/>
              <w:jc w:val="center"/>
            </w:pPr>
            <w:r w:rsidRPr="003A161D">
              <w:t>Bartley x-roads</w:t>
            </w:r>
          </w:p>
          <w:p w14:paraId="4B600182" w14:textId="77777777" w:rsidR="003A161D" w:rsidRPr="003A161D" w:rsidRDefault="003A161D" w:rsidP="003A161D">
            <w:pPr>
              <w:pStyle w:val="Heading3"/>
              <w:jc w:val="center"/>
            </w:pPr>
            <w:r w:rsidRPr="003A161D">
              <w:t>Winsor Road/New Inn Road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B656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Minor Roads, shop, village hall, pub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E07B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7CFE" w14:textId="77777777" w:rsidR="003A161D" w:rsidRPr="003A161D" w:rsidRDefault="003A161D" w:rsidP="003A161D">
            <w:pPr>
              <w:pStyle w:val="Heading4"/>
            </w:pPr>
            <w:r w:rsidRPr="003A161D">
              <w:t>Consider marshal/warning signs for open events</w:t>
            </w:r>
          </w:p>
        </w:tc>
      </w:tr>
      <w:tr w:rsidR="003A161D" w14:paraId="7F753646" w14:textId="77777777" w:rsidTr="005318F7">
        <w:trPr>
          <w:trHeight w:hRule="exact" w:val="8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799B" w14:textId="0C2E3003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069" w14:textId="77777777" w:rsidR="003A161D" w:rsidRPr="003A161D" w:rsidRDefault="003A161D" w:rsidP="003A161D">
            <w:pPr>
              <w:pStyle w:val="Heading3"/>
              <w:jc w:val="center"/>
            </w:pPr>
            <w:r w:rsidRPr="003A161D">
              <w:t>Large lay-by on left used as HQ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04CA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Not usually busy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684A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AD7B" w14:textId="77777777" w:rsidR="003A161D" w:rsidRPr="003A161D" w:rsidRDefault="003A161D" w:rsidP="003A161D">
            <w:pPr>
              <w:pStyle w:val="Heading4"/>
            </w:pPr>
            <w:r w:rsidRPr="003A161D">
              <w:t>Warn competitors at sign-on to take care when leaving.</w:t>
            </w:r>
          </w:p>
        </w:tc>
      </w:tr>
      <w:tr w:rsidR="003A161D" w14:paraId="3032F07D" w14:textId="77777777" w:rsidTr="00A65832">
        <w:trPr>
          <w:trHeight w:hRule="exact"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1F87" w14:textId="62F48900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60DF" w14:textId="77777777" w:rsidR="003A161D" w:rsidRPr="003A161D" w:rsidRDefault="003A161D" w:rsidP="003A161D">
            <w:pPr>
              <w:pStyle w:val="Heading3"/>
              <w:jc w:val="center"/>
            </w:pPr>
            <w:r>
              <w:t xml:space="preserve">Turning on right </w:t>
            </w:r>
            <w:proofErr w:type="spellStart"/>
            <w:r>
              <w:t>Bourne</w:t>
            </w:r>
            <w:proofErr w:type="spellEnd"/>
            <w:r>
              <w:t xml:space="preserve"> Road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3B41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Minor Road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0A32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1B5A" w14:textId="77777777" w:rsidR="003A161D" w:rsidRPr="003A161D" w:rsidRDefault="003A161D" w:rsidP="003A161D">
            <w:pPr>
              <w:pStyle w:val="Heading4"/>
            </w:pPr>
            <w:r>
              <w:t>No additional measures required</w:t>
            </w:r>
          </w:p>
        </w:tc>
      </w:tr>
      <w:tr w:rsidR="003A161D" w14:paraId="075A26F5" w14:textId="77777777" w:rsidTr="00A65832">
        <w:trPr>
          <w:trHeight w:hRule="exact"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BD2A" w14:textId="5A38C1C1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DC7C" w14:textId="77777777" w:rsidR="003A161D" w:rsidRPr="003A161D" w:rsidRDefault="003A161D" w:rsidP="003A161D">
            <w:pPr>
              <w:pStyle w:val="Heading3"/>
              <w:jc w:val="center"/>
            </w:pPr>
            <w:r>
              <w:t xml:space="preserve">Turning on left </w:t>
            </w:r>
            <w:proofErr w:type="spellStart"/>
            <w:r>
              <w:t>Eadens</w:t>
            </w:r>
            <w:proofErr w:type="spellEnd"/>
            <w:r>
              <w:t xml:space="preserve"> Lane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4DED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Minor Road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3E83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105" w14:textId="77777777" w:rsidR="003A161D" w:rsidRPr="003A161D" w:rsidRDefault="003A161D" w:rsidP="003A161D">
            <w:pPr>
              <w:pStyle w:val="Heading4"/>
            </w:pPr>
            <w:r>
              <w:t>No additional measures required</w:t>
            </w:r>
          </w:p>
        </w:tc>
      </w:tr>
      <w:tr w:rsidR="003A161D" w14:paraId="0816C792" w14:textId="77777777" w:rsidTr="00EF03A3">
        <w:trPr>
          <w:trHeight w:hRule="exact" w:val="10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4C30" w14:textId="4E6DF383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659" w14:textId="77777777" w:rsidR="003A161D" w:rsidRPr="003A161D" w:rsidRDefault="003A161D" w:rsidP="003A161D">
            <w:pPr>
              <w:pStyle w:val="Heading3"/>
              <w:jc w:val="center"/>
            </w:pPr>
            <w:proofErr w:type="spellStart"/>
            <w:r>
              <w:t>Netley</w:t>
            </w:r>
            <w:proofErr w:type="spellEnd"/>
            <w:r>
              <w:t xml:space="preserve"> Marsh – Timber yards, </w:t>
            </w:r>
            <w:proofErr w:type="gramStart"/>
            <w:r>
              <w:t>school</w:t>
            </w:r>
            <w:proofErr w:type="gramEnd"/>
            <w:r>
              <w:t xml:space="preserve"> and businesses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7DB2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 xml:space="preserve">Usually quiet evenings and weekends (except </w:t>
            </w:r>
            <w:proofErr w:type="spellStart"/>
            <w:r w:rsidRPr="003A161D">
              <w:rPr>
                <w:rFonts w:ascii="Arial" w:hAnsi="Arial"/>
                <w:b/>
              </w:rPr>
              <w:t>Netley</w:t>
            </w:r>
            <w:proofErr w:type="spellEnd"/>
            <w:r w:rsidRPr="003A161D">
              <w:rPr>
                <w:rFonts w:ascii="Arial" w:hAnsi="Arial"/>
                <w:b/>
              </w:rPr>
              <w:t xml:space="preserve"> Marsh Steam Fair in July)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D355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4129" w14:textId="77777777" w:rsidR="003A161D" w:rsidRPr="003A161D" w:rsidRDefault="003A161D" w:rsidP="003A161D">
            <w:pPr>
              <w:pStyle w:val="Heading4"/>
            </w:pPr>
            <w:r>
              <w:t xml:space="preserve">Try to avoid clash with </w:t>
            </w:r>
            <w:proofErr w:type="spellStart"/>
            <w:r>
              <w:t>Netley</w:t>
            </w:r>
            <w:proofErr w:type="spellEnd"/>
            <w:r>
              <w:t xml:space="preserve"> Marsh Steam Fair</w:t>
            </w:r>
          </w:p>
        </w:tc>
      </w:tr>
      <w:tr w:rsidR="003A161D" w14:paraId="5640B871" w14:textId="77777777" w:rsidTr="00A65832">
        <w:trPr>
          <w:trHeight w:hRule="exact"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150" w14:textId="04774704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986" w14:textId="77777777" w:rsidR="003A161D" w:rsidRPr="003A161D" w:rsidRDefault="003A161D" w:rsidP="003A161D">
            <w:pPr>
              <w:pStyle w:val="Heading3"/>
              <w:jc w:val="center"/>
            </w:pPr>
            <w:r>
              <w:t xml:space="preserve">Turning on left </w:t>
            </w:r>
            <w:proofErr w:type="spellStart"/>
            <w:r>
              <w:t>Tatchbury</w:t>
            </w:r>
            <w:proofErr w:type="spellEnd"/>
            <w:r>
              <w:t xml:space="preserve"> Lane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6D0A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Minor Road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FDC9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EA19" w14:textId="77777777" w:rsidR="003A161D" w:rsidRPr="003A161D" w:rsidRDefault="003A161D" w:rsidP="003A161D">
            <w:pPr>
              <w:pStyle w:val="Heading4"/>
            </w:pPr>
            <w:r>
              <w:t>No additional measures required</w:t>
            </w:r>
          </w:p>
        </w:tc>
      </w:tr>
      <w:tr w:rsidR="003A161D" w14:paraId="108DA627" w14:textId="77777777" w:rsidTr="00A65832">
        <w:trPr>
          <w:trHeight w:hRule="exact"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AE75" w14:textId="6EEC0B30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6518" w14:textId="19C70E2B" w:rsidR="003A161D" w:rsidRPr="003A161D" w:rsidRDefault="00CA1C8C" w:rsidP="003A161D">
            <w:pPr>
              <w:pStyle w:val="Heading3"/>
              <w:jc w:val="center"/>
            </w:pPr>
            <w:r>
              <w:t>Former</w:t>
            </w:r>
            <w:r w:rsidR="003A161D">
              <w:t xml:space="preserve"> RUMBLE STRIPS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1219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Visible and signposted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34C1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AAA0" w14:textId="77777777" w:rsidR="003A161D" w:rsidRPr="003A161D" w:rsidRDefault="003A161D" w:rsidP="003A161D">
            <w:pPr>
              <w:pStyle w:val="Heading4"/>
            </w:pPr>
            <w:r>
              <w:t>No additional measures required</w:t>
            </w:r>
          </w:p>
        </w:tc>
      </w:tr>
      <w:tr w:rsidR="003A161D" w14:paraId="468E9B0F" w14:textId="77777777" w:rsidTr="00A65832">
        <w:trPr>
          <w:trHeight w:hRule="exact"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DA78" w14:textId="70762D1E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FF31" w14:textId="77777777" w:rsidR="003A161D" w:rsidRDefault="003A161D" w:rsidP="003A161D">
            <w:pPr>
              <w:pStyle w:val="Heading3"/>
              <w:jc w:val="center"/>
            </w:pPr>
            <w:r>
              <w:t>Turning on right</w:t>
            </w:r>
          </w:p>
          <w:p w14:paraId="3D12CD39" w14:textId="77777777" w:rsidR="003A161D" w:rsidRDefault="003A161D" w:rsidP="003A161D">
            <w:pPr>
              <w:pStyle w:val="Heading3"/>
              <w:jc w:val="center"/>
            </w:pPr>
            <w:r>
              <w:t>Woodlands Road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D60E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Minor Road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A276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7EBA" w14:textId="77777777" w:rsidR="003A161D" w:rsidRDefault="003A161D" w:rsidP="003A161D">
            <w:pPr>
              <w:pStyle w:val="Heading4"/>
            </w:pPr>
            <w:r>
              <w:t>No additional measures required</w:t>
            </w:r>
          </w:p>
        </w:tc>
      </w:tr>
      <w:tr w:rsidR="003A161D" w14:paraId="0BFF2C63" w14:textId="77777777" w:rsidTr="00A65832">
        <w:trPr>
          <w:trHeight w:hRule="exact" w:val="10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6118" w14:textId="4A7136C4" w:rsidR="003A161D" w:rsidRPr="003A161D" w:rsidRDefault="00CA1C8C" w:rsidP="003A161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3.77 miles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BCF7" w14:textId="77777777" w:rsidR="003A161D" w:rsidRPr="003A161D" w:rsidRDefault="003A161D" w:rsidP="003A161D">
            <w:pPr>
              <w:pStyle w:val="Heading3"/>
              <w:jc w:val="center"/>
            </w:pPr>
            <w:proofErr w:type="spellStart"/>
            <w:r>
              <w:t>Netley</w:t>
            </w:r>
            <w:proofErr w:type="spellEnd"/>
            <w:r>
              <w:t xml:space="preserve"> Marsh </w:t>
            </w:r>
            <w:proofErr w:type="gramStart"/>
            <w:r>
              <w:t>roundabout  1</w:t>
            </w:r>
            <w:proofErr w:type="gramEnd"/>
            <w:r w:rsidRPr="003A161D">
              <w:t>st</w:t>
            </w:r>
            <w:r>
              <w:t xml:space="preserve"> exit onto Totton western bypass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5B79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Traffic on RAB has priority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01A8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558E" w14:textId="77777777" w:rsidR="003A161D" w:rsidRPr="003A161D" w:rsidRDefault="003A161D" w:rsidP="003A161D">
            <w:pPr>
              <w:pStyle w:val="Heading4"/>
            </w:pPr>
            <w:r>
              <w:t>Marshal or warning signs</w:t>
            </w:r>
          </w:p>
        </w:tc>
      </w:tr>
      <w:tr w:rsidR="003A161D" w14:paraId="2E1E6E4B" w14:textId="77777777" w:rsidTr="00A65832">
        <w:trPr>
          <w:trHeight w:hRule="exact"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8EC" w14:textId="3FCBF566" w:rsidR="003A161D" w:rsidRPr="003A161D" w:rsidRDefault="00CA1C8C" w:rsidP="003A161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4.37 miles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7019" w14:textId="77777777" w:rsidR="003A161D" w:rsidRPr="003A161D" w:rsidRDefault="003A161D" w:rsidP="003A161D">
            <w:pPr>
              <w:pStyle w:val="Heading3"/>
              <w:jc w:val="center"/>
            </w:pPr>
            <w:r>
              <w:t>Straight on (1</w:t>
            </w:r>
            <w:r w:rsidRPr="003A161D">
              <w:t>st</w:t>
            </w:r>
            <w:r>
              <w:t xml:space="preserve"> exit) at next roundabout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4B2C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Traffic on RAB has priority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9387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72E3" w14:textId="77777777" w:rsidR="003A161D" w:rsidRPr="003A161D" w:rsidRDefault="003A161D" w:rsidP="003A161D">
            <w:pPr>
              <w:pStyle w:val="Heading4"/>
            </w:pPr>
            <w:r>
              <w:t>No additional measures required</w:t>
            </w:r>
          </w:p>
        </w:tc>
      </w:tr>
      <w:tr w:rsidR="003A161D" w14:paraId="3DF12621" w14:textId="77777777" w:rsidTr="00A65832">
        <w:trPr>
          <w:trHeight w:hRule="exact" w:val="11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0896" w14:textId="11E703C1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5E6C" w14:textId="77777777" w:rsidR="003A161D" w:rsidRPr="003A161D" w:rsidRDefault="003A161D" w:rsidP="003A161D">
            <w:pPr>
              <w:pStyle w:val="Heading3"/>
              <w:jc w:val="center"/>
            </w:pPr>
            <w:r>
              <w:t xml:space="preserve">Take slip road under bridge and continue to roundabout </w:t>
            </w:r>
            <w:r w:rsidRPr="003A161D">
              <w:t>where take 2</w:t>
            </w:r>
            <w:proofErr w:type="gramStart"/>
            <w:r w:rsidRPr="003A161D">
              <w:t>nd  exit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3FB6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Traffic on RAB has priority.</w:t>
            </w:r>
          </w:p>
          <w:p w14:paraId="1E07E0DE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Good views both ways.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D85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8BFC" w14:textId="77777777" w:rsidR="003A161D" w:rsidRPr="003A161D" w:rsidRDefault="003A161D" w:rsidP="003A161D">
            <w:pPr>
              <w:pStyle w:val="Heading4"/>
            </w:pPr>
            <w:r>
              <w:t>Marshal or warning signs</w:t>
            </w:r>
          </w:p>
        </w:tc>
      </w:tr>
      <w:tr w:rsidR="003A161D" w14:paraId="4367D1FE" w14:textId="77777777" w:rsidTr="00A65832">
        <w:trPr>
          <w:trHeight w:hRule="exact"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82D2" w14:textId="63F44ACB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B365" w14:textId="77777777" w:rsidR="003A161D" w:rsidRPr="003A161D" w:rsidRDefault="003A161D" w:rsidP="003A161D">
            <w:pPr>
              <w:pStyle w:val="Heading3"/>
              <w:jc w:val="center"/>
            </w:pPr>
            <w:r>
              <w:t xml:space="preserve">Turning on left </w:t>
            </w:r>
            <w:proofErr w:type="spellStart"/>
            <w:r>
              <w:t>Loperwood</w:t>
            </w:r>
            <w:proofErr w:type="spellEnd"/>
            <w:r>
              <w:t xml:space="preserve"> Lane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DBE5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Minor Road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AE7F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EA7E" w14:textId="77777777" w:rsidR="003A161D" w:rsidRPr="003A161D" w:rsidRDefault="003A161D" w:rsidP="003A161D">
            <w:pPr>
              <w:pStyle w:val="Heading4"/>
            </w:pPr>
            <w:r>
              <w:t>No additional measures required</w:t>
            </w:r>
          </w:p>
        </w:tc>
      </w:tr>
      <w:tr w:rsidR="003A161D" w14:paraId="17518BB5" w14:textId="77777777" w:rsidTr="00A65832">
        <w:trPr>
          <w:trHeight w:hRule="exact"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DE9C" w14:textId="2DE64196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B847" w14:textId="77777777" w:rsidR="003A161D" w:rsidRPr="003A161D" w:rsidRDefault="003A161D" w:rsidP="003A161D">
            <w:pPr>
              <w:pStyle w:val="Heading3"/>
              <w:jc w:val="center"/>
            </w:pPr>
            <w:r>
              <w:t xml:space="preserve">Turn left towards </w:t>
            </w:r>
            <w:proofErr w:type="spellStart"/>
            <w:r>
              <w:t>Cadnam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38B6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Very easy wide left turn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76F2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F563" w14:textId="77777777" w:rsidR="003A161D" w:rsidRDefault="003A161D" w:rsidP="003A161D">
            <w:pPr>
              <w:pStyle w:val="Heading4"/>
            </w:pPr>
            <w:r>
              <w:t>No additional measures required.</w:t>
            </w:r>
          </w:p>
          <w:p w14:paraId="573E97C7" w14:textId="77777777" w:rsidR="003A161D" w:rsidRPr="003A161D" w:rsidRDefault="003A161D" w:rsidP="003A161D">
            <w:pPr>
              <w:pStyle w:val="Heading4"/>
            </w:pPr>
          </w:p>
        </w:tc>
      </w:tr>
      <w:tr w:rsidR="003A161D" w14:paraId="5130A3FD" w14:textId="77777777" w:rsidTr="00A65832">
        <w:trPr>
          <w:trHeight w:hRule="exact"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4D23" w14:textId="756EEA49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FBE7" w14:textId="77777777" w:rsidR="003A161D" w:rsidRPr="003A161D" w:rsidRDefault="003A161D" w:rsidP="003A161D">
            <w:pPr>
              <w:pStyle w:val="Heading3"/>
              <w:jc w:val="center"/>
            </w:pPr>
            <w:r>
              <w:t xml:space="preserve">Turning on left </w:t>
            </w:r>
            <w:proofErr w:type="spellStart"/>
            <w:r>
              <w:t>Whitemoor</w:t>
            </w:r>
            <w:proofErr w:type="spellEnd"/>
            <w:r>
              <w:t xml:space="preserve"> Lane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BA2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Minor Road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A0F7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F8C7" w14:textId="77777777" w:rsidR="003A161D" w:rsidRPr="003A161D" w:rsidRDefault="003A161D" w:rsidP="003A161D">
            <w:pPr>
              <w:pStyle w:val="Heading4"/>
            </w:pPr>
            <w:r>
              <w:t>No additional measures required</w:t>
            </w:r>
          </w:p>
        </w:tc>
      </w:tr>
      <w:tr w:rsidR="003A161D" w14:paraId="74D5CD4D" w14:textId="77777777" w:rsidTr="00A65832">
        <w:trPr>
          <w:trHeight w:hRule="exact"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F581" w14:textId="3B1EE7B5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279" w14:textId="77777777" w:rsidR="003A161D" w:rsidRPr="003A161D" w:rsidRDefault="003A161D" w:rsidP="003A161D">
            <w:pPr>
              <w:pStyle w:val="Heading3"/>
              <w:jc w:val="center"/>
            </w:pPr>
            <w:r>
              <w:t>Turning on left Barrow Hill Road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3947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Minor Road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3328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619D" w14:textId="77777777" w:rsidR="003A161D" w:rsidRPr="003A161D" w:rsidRDefault="003A161D" w:rsidP="003A161D">
            <w:pPr>
              <w:pStyle w:val="Heading4"/>
            </w:pPr>
            <w:r>
              <w:t>No additional measures required</w:t>
            </w:r>
          </w:p>
        </w:tc>
      </w:tr>
      <w:tr w:rsidR="003A161D" w14:paraId="07456C44" w14:textId="77777777" w:rsidTr="00A65832">
        <w:trPr>
          <w:trHeight w:hRule="exact"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FA2F" w14:textId="2BABE7E4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B69E" w14:textId="77777777" w:rsidR="003A161D" w:rsidRPr="003A161D" w:rsidRDefault="003A161D" w:rsidP="003A161D">
            <w:pPr>
              <w:pStyle w:val="Heading3"/>
              <w:jc w:val="center"/>
            </w:pPr>
            <w:r>
              <w:t>Turning on left Pound Lane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8132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Minor Road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509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D5D" w14:textId="77777777" w:rsidR="003A161D" w:rsidRPr="003A161D" w:rsidRDefault="003A161D" w:rsidP="003A161D">
            <w:pPr>
              <w:pStyle w:val="Heading4"/>
            </w:pPr>
            <w:r>
              <w:t>No additional measures required</w:t>
            </w:r>
          </w:p>
        </w:tc>
      </w:tr>
      <w:tr w:rsidR="003A161D" w14:paraId="6C600AF0" w14:textId="77777777" w:rsidTr="00A65832">
        <w:trPr>
          <w:trHeight w:hRule="exact"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1804" w14:textId="2CC35C9B" w:rsidR="003A161D" w:rsidRPr="003A161D" w:rsidRDefault="005318F7" w:rsidP="003A161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7.56 miles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47A" w14:textId="77777777" w:rsidR="003A161D" w:rsidRPr="003A161D" w:rsidRDefault="003A161D" w:rsidP="003A161D">
            <w:pPr>
              <w:pStyle w:val="Heading3"/>
              <w:jc w:val="center"/>
            </w:pPr>
            <w:r w:rsidRPr="003A161D">
              <w:t>Start area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B0E9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Competitors emerging from layby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A665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6309" w14:textId="77777777" w:rsidR="003A161D" w:rsidRPr="003A161D" w:rsidRDefault="003A161D" w:rsidP="003A161D">
            <w:pPr>
              <w:pStyle w:val="Heading4"/>
            </w:pPr>
            <w:r w:rsidRPr="003A161D">
              <w:t>Warn competitors at sign-on</w:t>
            </w:r>
          </w:p>
        </w:tc>
      </w:tr>
      <w:tr w:rsidR="003A161D" w14:paraId="1F835377" w14:textId="77777777" w:rsidTr="005318F7">
        <w:trPr>
          <w:trHeight w:hRule="exact" w:val="9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7BA5" w14:textId="13466835" w:rsidR="003A161D" w:rsidRPr="003A161D" w:rsidRDefault="005318F7" w:rsidP="003A161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8.66 miles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367E" w14:textId="77777777" w:rsidR="003A161D" w:rsidRPr="003A161D" w:rsidRDefault="003A161D" w:rsidP="003A161D">
            <w:pPr>
              <w:pStyle w:val="Heading3"/>
              <w:jc w:val="center"/>
            </w:pPr>
            <w:proofErr w:type="spellStart"/>
            <w:r>
              <w:t>Cadnam</w:t>
            </w:r>
            <w:proofErr w:type="spellEnd"/>
            <w:r>
              <w:t xml:space="preserve"> roundabout 1</w:t>
            </w:r>
            <w:r w:rsidRPr="003A161D">
              <w:t>st</w:t>
            </w:r>
            <w:r>
              <w:t xml:space="preserve"> exit onto A336 towards </w:t>
            </w:r>
            <w:proofErr w:type="spellStart"/>
            <w:r>
              <w:t>Netley</w:t>
            </w:r>
            <w:proofErr w:type="spellEnd"/>
            <w:r>
              <w:t xml:space="preserve"> Marsh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598A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Traffic on RAB has priority.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CDD6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6840" w14:textId="77777777" w:rsidR="003A161D" w:rsidRPr="003A161D" w:rsidRDefault="003A161D" w:rsidP="003A161D">
            <w:pPr>
              <w:pStyle w:val="Heading4"/>
            </w:pPr>
            <w:r>
              <w:t>Warning signs or marshal.</w:t>
            </w:r>
          </w:p>
        </w:tc>
      </w:tr>
      <w:tr w:rsidR="003A161D" w14:paraId="59747A61" w14:textId="77777777" w:rsidTr="005318F7">
        <w:trPr>
          <w:trHeight w:hRule="exact" w:val="8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CB95" w14:textId="0F1885D5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D452" w14:textId="77777777" w:rsidR="003A161D" w:rsidRPr="003A161D" w:rsidRDefault="003A161D" w:rsidP="003A161D">
            <w:pPr>
              <w:pStyle w:val="Heading3"/>
              <w:jc w:val="center"/>
            </w:pPr>
            <w:r>
              <w:t>Bartley x-roads</w:t>
            </w:r>
          </w:p>
          <w:p w14:paraId="11810251" w14:textId="77777777" w:rsidR="003A161D" w:rsidRPr="003A161D" w:rsidRDefault="003A161D" w:rsidP="003A161D">
            <w:pPr>
              <w:pStyle w:val="Heading3"/>
              <w:jc w:val="center"/>
            </w:pPr>
            <w:r>
              <w:t>Winsor Road/New Inn Road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9D91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Minor Roads, shop, village hall, pub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89BC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C4C4" w14:textId="77777777" w:rsidR="003A161D" w:rsidRPr="003A161D" w:rsidRDefault="003A161D" w:rsidP="003A161D">
            <w:pPr>
              <w:pStyle w:val="Heading4"/>
            </w:pPr>
            <w:r>
              <w:t>Consider marshal/warning signs for open events</w:t>
            </w:r>
          </w:p>
        </w:tc>
      </w:tr>
      <w:tr w:rsidR="003A161D" w14:paraId="7FEF39CF" w14:textId="77777777" w:rsidTr="00EF03A3">
        <w:trPr>
          <w:trHeight w:hRule="exact" w:val="8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B9A5" w14:textId="3AD30848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EA0C" w14:textId="77777777" w:rsidR="003A161D" w:rsidRPr="003A161D" w:rsidRDefault="003A161D" w:rsidP="003A161D">
            <w:pPr>
              <w:pStyle w:val="Heading3"/>
              <w:jc w:val="center"/>
            </w:pPr>
            <w:r w:rsidRPr="003A161D">
              <w:t>Large lay-by on left used as HQ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B8E8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Not usually busy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815C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8188" w14:textId="77777777" w:rsidR="003A161D" w:rsidRPr="003A161D" w:rsidRDefault="003A161D" w:rsidP="003A161D">
            <w:pPr>
              <w:pStyle w:val="Heading4"/>
            </w:pPr>
            <w:r w:rsidRPr="003A161D">
              <w:t>Warn competitors at sign-on to take care when leaving.</w:t>
            </w:r>
          </w:p>
        </w:tc>
      </w:tr>
      <w:tr w:rsidR="003A161D" w14:paraId="6DF1F5DE" w14:textId="77777777" w:rsidTr="00A65832">
        <w:trPr>
          <w:trHeight w:hRule="exact"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C0B3" w14:textId="4CF18C12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84E" w14:textId="77777777" w:rsidR="003A161D" w:rsidRPr="003A161D" w:rsidRDefault="003A161D" w:rsidP="003A161D">
            <w:pPr>
              <w:pStyle w:val="Heading3"/>
              <w:jc w:val="center"/>
            </w:pPr>
            <w:r>
              <w:t xml:space="preserve">Turning on right </w:t>
            </w:r>
            <w:proofErr w:type="spellStart"/>
            <w:r>
              <w:t>Bourne</w:t>
            </w:r>
            <w:proofErr w:type="spellEnd"/>
            <w:r>
              <w:t xml:space="preserve"> Road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16E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Minor Road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89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E8FD" w14:textId="77777777" w:rsidR="003A161D" w:rsidRPr="003A161D" w:rsidRDefault="003A161D" w:rsidP="003A161D">
            <w:pPr>
              <w:pStyle w:val="Heading4"/>
            </w:pPr>
            <w:r>
              <w:t>No additional measures required</w:t>
            </w:r>
          </w:p>
        </w:tc>
      </w:tr>
      <w:tr w:rsidR="003A161D" w14:paraId="7F9D17B1" w14:textId="77777777" w:rsidTr="00EF03A3">
        <w:trPr>
          <w:trHeight w:hRule="exact" w:val="1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C2F" w14:textId="58A798B6" w:rsidR="003A161D" w:rsidRPr="003A161D" w:rsidRDefault="005318F7" w:rsidP="003A161D">
            <w:pPr>
              <w:jc w:val="center"/>
              <w:rPr>
                <w:rFonts w:ascii="Arial" w:hAnsi="Arial"/>
                <w:b/>
              </w:rPr>
            </w:pPr>
            <w:r w:rsidRPr="005318F7">
              <w:rPr>
                <w:rFonts w:ascii="Arial" w:hAnsi="Arial"/>
                <w:b/>
              </w:rPr>
              <w:t>FINISH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BEB4" w14:textId="0EDC0A54" w:rsidR="003A161D" w:rsidRPr="003A161D" w:rsidRDefault="003A161D" w:rsidP="003A161D">
            <w:pPr>
              <w:pStyle w:val="Heading3"/>
              <w:jc w:val="center"/>
            </w:pPr>
            <w:r w:rsidRPr="003A161D">
              <w:t>30yds before bus stop (SU316129)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BAF6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25A" w14:textId="77777777" w:rsidR="003A161D" w:rsidRPr="003A161D" w:rsidRDefault="003A161D" w:rsidP="003A161D">
            <w:pPr>
              <w:jc w:val="center"/>
              <w:rPr>
                <w:rFonts w:ascii="Arial" w:hAnsi="Arial"/>
                <w:b/>
              </w:rPr>
            </w:pPr>
            <w:r w:rsidRPr="003A161D">
              <w:rPr>
                <w:rFonts w:ascii="Arial" w:hAnsi="Arial"/>
                <w:b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8F60" w14:textId="77777777" w:rsidR="003A161D" w:rsidRDefault="003A161D" w:rsidP="003A161D">
            <w:pPr>
              <w:pStyle w:val="Heading4"/>
            </w:pPr>
            <w:r>
              <w:t xml:space="preserve">Chequered board/flag. </w:t>
            </w:r>
          </w:p>
          <w:p w14:paraId="59A50B4C" w14:textId="77777777" w:rsidR="003A161D" w:rsidRDefault="003A161D" w:rsidP="003A161D">
            <w:pPr>
              <w:pStyle w:val="Heading4"/>
            </w:pPr>
            <w:r>
              <w:t>No times will be given to riders</w:t>
            </w:r>
          </w:p>
          <w:p w14:paraId="2BAF5002" w14:textId="77777777" w:rsidR="003A161D" w:rsidRPr="003A161D" w:rsidRDefault="003A161D" w:rsidP="003A161D">
            <w:pPr>
              <w:pStyle w:val="Heading4"/>
            </w:pPr>
            <w:r>
              <w:t>No stopping/no U-turns at Finish</w:t>
            </w: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  <w:gridCol w:w="4871"/>
      </w:tblGrid>
      <w:tr w:rsidR="00EE238C" w:rsidRPr="000A4B66" w14:paraId="3B15E562" w14:textId="2D1A5857" w:rsidTr="00EE238C">
        <w:tc>
          <w:tcPr>
            <w:tcW w:w="5323" w:type="dxa"/>
            <w:shd w:val="clear" w:color="auto" w:fill="auto"/>
          </w:tcPr>
          <w:p w14:paraId="0FB29766" w14:textId="77777777" w:rsidR="00EE238C" w:rsidRPr="000A4B66" w:rsidRDefault="00EE238C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EE238C" w:rsidRPr="000A4B66" w:rsidRDefault="00EE238C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in this risk assessment have been considered, however are not considered significant to pose a risk and therefore have not been noted.    </w:t>
            </w:r>
          </w:p>
          <w:p w14:paraId="6FAF81DD" w14:textId="77777777" w:rsidR="00EE238C" w:rsidRPr="000A4B66" w:rsidRDefault="00EE238C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  <w:tc>
          <w:tcPr>
            <w:tcW w:w="4871" w:type="dxa"/>
          </w:tcPr>
          <w:p w14:paraId="66BBC544" w14:textId="77777777" w:rsidR="00EE238C" w:rsidRPr="000A4B66" w:rsidRDefault="00EE238C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3E301FF2" w14:textId="77777777" w:rsidR="00EF03A3" w:rsidRDefault="00EF03A3" w:rsidP="00C819AB">
      <w:pPr>
        <w:rPr>
          <w:rFonts w:ascii="Arial" w:hAnsi="Arial" w:cs="Arial"/>
          <w:b/>
        </w:rPr>
      </w:pPr>
    </w:p>
    <w:p w14:paraId="3EDA9A23" w14:textId="6A5446E1" w:rsidR="00E10281" w:rsidRPr="00EF03A3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5318F7">
        <w:rPr>
          <w:rFonts w:ascii="Arial" w:hAnsi="Arial" w:cs="Arial"/>
          <w:b/>
        </w:rPr>
        <w:t>January 2011</w:t>
      </w:r>
    </w:p>
    <w:p w14:paraId="2057BF7F" w14:textId="615A416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8B02B3" w14:textId="15F36C6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692DAC0" w14:textId="3ADED31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154DCF2" w14:textId="7FACDD3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5B08F9B" w14:textId="0181FF5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2E1BEC" w14:textId="4AF2331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89E85DE" w14:textId="04827C4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CE769F8" w14:textId="74D91A52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7D3A3B7" w14:textId="1D3C7AED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444889A" w14:textId="44393FC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FB7B6" w14:textId="0447B0D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D57D4E9" w14:textId="3D8FE05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39D2598" w14:textId="4EB80B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59CA681" w14:textId="65AC674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02BC0D" w14:textId="5DF50D7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D12B121" w14:textId="7121EE1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DB8D867" w14:textId="7752C9A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A65832">
      <w:type w:val="continuous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568F" w14:textId="77777777" w:rsidR="007210D1" w:rsidRDefault="007210D1">
      <w:r>
        <w:separator/>
      </w:r>
    </w:p>
  </w:endnote>
  <w:endnote w:type="continuationSeparator" w:id="0">
    <w:p w14:paraId="7B7EC01B" w14:textId="77777777" w:rsidR="007210D1" w:rsidRDefault="0072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0EB5A3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3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4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9B73" w14:textId="77777777" w:rsidR="007210D1" w:rsidRDefault="007210D1">
      <w:r>
        <w:separator/>
      </w:r>
    </w:p>
  </w:footnote>
  <w:footnote w:type="continuationSeparator" w:id="0">
    <w:p w14:paraId="3F128666" w14:textId="77777777" w:rsidR="007210D1" w:rsidRDefault="00721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861B0"/>
    <w:multiLevelType w:val="hybridMultilevel"/>
    <w:tmpl w:val="C65C499A"/>
    <w:lvl w:ilvl="0" w:tplc="B6F420FA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0048A6"/>
    <w:rsid w:val="00036AA1"/>
    <w:rsid w:val="000415F6"/>
    <w:rsid w:val="0005510B"/>
    <w:rsid w:val="00064047"/>
    <w:rsid w:val="00084A09"/>
    <w:rsid w:val="000A4B66"/>
    <w:rsid w:val="000E5A13"/>
    <w:rsid w:val="00190651"/>
    <w:rsid w:val="001A7958"/>
    <w:rsid w:val="001F0BFF"/>
    <w:rsid w:val="001F798C"/>
    <w:rsid w:val="00294584"/>
    <w:rsid w:val="002F0C34"/>
    <w:rsid w:val="00317AE6"/>
    <w:rsid w:val="003314EE"/>
    <w:rsid w:val="00335625"/>
    <w:rsid w:val="00340828"/>
    <w:rsid w:val="00340891"/>
    <w:rsid w:val="003A161D"/>
    <w:rsid w:val="003B3B9A"/>
    <w:rsid w:val="00425F7F"/>
    <w:rsid w:val="00447C52"/>
    <w:rsid w:val="004627CB"/>
    <w:rsid w:val="004909A4"/>
    <w:rsid w:val="004A19DC"/>
    <w:rsid w:val="004D16E8"/>
    <w:rsid w:val="004E0C37"/>
    <w:rsid w:val="0050298C"/>
    <w:rsid w:val="005116C4"/>
    <w:rsid w:val="005318F7"/>
    <w:rsid w:val="00596BED"/>
    <w:rsid w:val="005C4520"/>
    <w:rsid w:val="005E1187"/>
    <w:rsid w:val="00622307"/>
    <w:rsid w:val="00647CA4"/>
    <w:rsid w:val="006566F1"/>
    <w:rsid w:val="00662266"/>
    <w:rsid w:val="00696599"/>
    <w:rsid w:val="0069700E"/>
    <w:rsid w:val="006A42DB"/>
    <w:rsid w:val="006A4AAD"/>
    <w:rsid w:val="006B042E"/>
    <w:rsid w:val="007210D1"/>
    <w:rsid w:val="00741F31"/>
    <w:rsid w:val="00777D1C"/>
    <w:rsid w:val="007A46E0"/>
    <w:rsid w:val="007C0868"/>
    <w:rsid w:val="007D3F82"/>
    <w:rsid w:val="007E4CF6"/>
    <w:rsid w:val="00802F93"/>
    <w:rsid w:val="00837A94"/>
    <w:rsid w:val="008905FE"/>
    <w:rsid w:val="00896421"/>
    <w:rsid w:val="008A73C1"/>
    <w:rsid w:val="008F7A85"/>
    <w:rsid w:val="00911F79"/>
    <w:rsid w:val="00946E60"/>
    <w:rsid w:val="0099096B"/>
    <w:rsid w:val="00997B88"/>
    <w:rsid w:val="009E6E05"/>
    <w:rsid w:val="009F19BA"/>
    <w:rsid w:val="009F4993"/>
    <w:rsid w:val="00A20126"/>
    <w:rsid w:val="00A30E34"/>
    <w:rsid w:val="00A552E8"/>
    <w:rsid w:val="00A577CF"/>
    <w:rsid w:val="00A65832"/>
    <w:rsid w:val="00A84390"/>
    <w:rsid w:val="00A94FA1"/>
    <w:rsid w:val="00AF3202"/>
    <w:rsid w:val="00AF39D2"/>
    <w:rsid w:val="00AF47DD"/>
    <w:rsid w:val="00B07E3C"/>
    <w:rsid w:val="00B1711F"/>
    <w:rsid w:val="00B27C86"/>
    <w:rsid w:val="00B354C0"/>
    <w:rsid w:val="00B55484"/>
    <w:rsid w:val="00B72F20"/>
    <w:rsid w:val="00B914E7"/>
    <w:rsid w:val="00BA181C"/>
    <w:rsid w:val="00BA7081"/>
    <w:rsid w:val="00BB0E4A"/>
    <w:rsid w:val="00BC6450"/>
    <w:rsid w:val="00BD68DF"/>
    <w:rsid w:val="00C70946"/>
    <w:rsid w:val="00C819AB"/>
    <w:rsid w:val="00CA1C8C"/>
    <w:rsid w:val="00CB62B8"/>
    <w:rsid w:val="00CD21E3"/>
    <w:rsid w:val="00CE56F7"/>
    <w:rsid w:val="00D032AA"/>
    <w:rsid w:val="00D058EC"/>
    <w:rsid w:val="00D10DD2"/>
    <w:rsid w:val="00D5614C"/>
    <w:rsid w:val="00D748D2"/>
    <w:rsid w:val="00D76DE2"/>
    <w:rsid w:val="00DA08D3"/>
    <w:rsid w:val="00DB7FE3"/>
    <w:rsid w:val="00DC6C62"/>
    <w:rsid w:val="00DE2067"/>
    <w:rsid w:val="00E05E20"/>
    <w:rsid w:val="00E10281"/>
    <w:rsid w:val="00E15CB0"/>
    <w:rsid w:val="00E531E2"/>
    <w:rsid w:val="00EB412B"/>
    <w:rsid w:val="00EB47E9"/>
    <w:rsid w:val="00EC4691"/>
    <w:rsid w:val="00ED2BF9"/>
    <w:rsid w:val="00EE238C"/>
    <w:rsid w:val="00EE49D4"/>
    <w:rsid w:val="00EE5248"/>
    <w:rsid w:val="00EF03A3"/>
    <w:rsid w:val="00F03987"/>
    <w:rsid w:val="00F0664E"/>
    <w:rsid w:val="00F21D99"/>
    <w:rsid w:val="00F253F4"/>
    <w:rsid w:val="00F40FAC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CC523"/>
  <w15:chartTrackingRefBased/>
  <w15:docId w15:val="{E54C2BFC-D2DB-4953-B847-7CCE222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  <w:style w:type="character" w:customStyle="1" w:styleId="HeaderChar">
    <w:name w:val="Header Char"/>
    <w:basedOn w:val="DefaultParagraphFont"/>
    <w:link w:val="Header"/>
    <w:rsid w:val="003A1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Julian Gee</cp:lastModifiedBy>
  <cp:revision>3</cp:revision>
  <cp:lastPrinted>2012-03-16T16:10:00Z</cp:lastPrinted>
  <dcterms:created xsi:type="dcterms:W3CDTF">2022-03-22T12:38:00Z</dcterms:created>
  <dcterms:modified xsi:type="dcterms:W3CDTF">2022-03-22T14:47:00Z</dcterms:modified>
</cp:coreProperties>
</file>